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87" w:rsidRDefault="00847A87" w:rsidP="00847A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</w:pPr>
      <w:bookmarkStart w:id="0" w:name="_GoBack"/>
      <w:bookmarkEnd w:id="0"/>
      <w:r w:rsidRPr="00847A87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 xml:space="preserve">3. pielikums </w:t>
      </w:r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 xml:space="preserve">Dīķu </w:t>
      </w:r>
      <w:proofErr w:type="spellStart"/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>naktssikspārņa</w:t>
      </w:r>
      <w:proofErr w:type="spellEnd"/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 xml:space="preserve"> </w:t>
      </w:r>
      <w:proofErr w:type="spellStart"/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>Myotis</w:t>
      </w:r>
      <w:proofErr w:type="spellEnd"/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 xml:space="preserve"> </w:t>
      </w:r>
    </w:p>
    <w:p w:rsidR="00847A87" w:rsidRDefault="00847A87" w:rsidP="00847A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</w:pPr>
      <w:proofErr w:type="spellStart"/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>dasycneme</w:t>
      </w:r>
      <w:proofErr w:type="spellEnd"/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 xml:space="preserve"> </w:t>
      </w:r>
      <w:proofErr w:type="spellStart"/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>Boie</w:t>
      </w:r>
      <w:proofErr w:type="spellEnd"/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>, 1825</w:t>
      </w:r>
      <w:r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 xml:space="preserve"> </w:t>
      </w:r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 xml:space="preserve">sugas </w:t>
      </w:r>
    </w:p>
    <w:p w:rsidR="00847A87" w:rsidRPr="00F8621C" w:rsidRDefault="00847A87" w:rsidP="00847A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</w:pPr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>aizsardzības plānam</w:t>
      </w:r>
    </w:p>
    <w:p w:rsidR="00847A87" w:rsidRDefault="00847A87" w:rsidP="00847A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</w:pPr>
    </w:p>
    <w:p w:rsidR="00847A87" w:rsidRDefault="00847A87" w:rsidP="00847A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</w:pPr>
    </w:p>
    <w:p w:rsidR="00847A87" w:rsidRPr="00D6363C" w:rsidRDefault="00847A87" w:rsidP="00847A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</w:pPr>
      <w:r w:rsidRPr="00D6363C"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  <w:t xml:space="preserve">Ēkas – kultūras pieminekļi, kuras apdzīvo sikspārņu mātīšu kolonijas </w:t>
      </w:r>
    </w:p>
    <w:p w:rsidR="00847A87" w:rsidRPr="00D6363C" w:rsidRDefault="00847A87" w:rsidP="00847A8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2778"/>
        <w:gridCol w:w="2742"/>
      </w:tblGrid>
      <w:tr w:rsidR="00847A87" w:rsidRPr="00D6363C" w:rsidTr="00D76D61">
        <w:tc>
          <w:tcPr>
            <w:tcW w:w="2840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Nosaukums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Sikspārņu suga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Pēdējā novērojuma gads</w:t>
            </w:r>
          </w:p>
        </w:tc>
      </w:tr>
      <w:tr w:rsidR="00847A87" w:rsidRPr="00D6363C" w:rsidTr="00D76D61">
        <w:tc>
          <w:tcPr>
            <w:tcW w:w="2840" w:type="dxa"/>
            <w:shd w:val="clear" w:color="auto" w:fill="auto"/>
          </w:tcPr>
          <w:p w:rsidR="00847A87" w:rsidRPr="00D6363C" w:rsidRDefault="00847A87" w:rsidP="00847A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Aizpūres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katoļu baznīca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Natūza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 sikspārnis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2019</w:t>
            </w:r>
          </w:p>
        </w:tc>
      </w:tr>
      <w:tr w:rsidR="00847A87" w:rsidRPr="00D6363C" w:rsidTr="00D76D61">
        <w:tc>
          <w:tcPr>
            <w:tcW w:w="2840" w:type="dxa"/>
            <w:shd w:val="clear" w:color="auto" w:fill="auto"/>
          </w:tcPr>
          <w:p w:rsidR="00847A87" w:rsidRPr="00D6363C" w:rsidRDefault="00847A87" w:rsidP="00847A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Apšu luterāņu baznīca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Natūza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 sikspārnis, Branta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nakstssikspārnis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2019</w:t>
            </w:r>
          </w:p>
        </w:tc>
      </w:tr>
      <w:tr w:rsidR="00847A87" w:rsidRPr="00D6363C" w:rsidTr="00D76D61">
        <w:tc>
          <w:tcPr>
            <w:tcW w:w="2840" w:type="dxa"/>
            <w:shd w:val="clear" w:color="auto" w:fill="auto"/>
          </w:tcPr>
          <w:p w:rsidR="00847A87" w:rsidRPr="00D6363C" w:rsidRDefault="00847A87" w:rsidP="00847A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Asūnes katoļu baznīca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Dīķu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naktssikspārnis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2019</w:t>
            </w:r>
          </w:p>
        </w:tc>
      </w:tr>
      <w:tr w:rsidR="00847A87" w:rsidRPr="00D6363C" w:rsidTr="00D76D61">
        <w:tc>
          <w:tcPr>
            <w:tcW w:w="2840" w:type="dxa"/>
            <w:shd w:val="clear" w:color="auto" w:fill="auto"/>
          </w:tcPr>
          <w:p w:rsidR="00847A87" w:rsidRPr="00D6363C" w:rsidRDefault="00847A87" w:rsidP="00847A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Bebrenes katoļu baznīca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Dīķu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naktssikspārnis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2019</w:t>
            </w:r>
          </w:p>
        </w:tc>
      </w:tr>
      <w:tr w:rsidR="00847A87" w:rsidRPr="00D6363C" w:rsidTr="00D76D61">
        <w:tc>
          <w:tcPr>
            <w:tcW w:w="2840" w:type="dxa"/>
            <w:shd w:val="clear" w:color="auto" w:fill="auto"/>
          </w:tcPr>
          <w:p w:rsidR="00847A87" w:rsidRPr="00D6363C" w:rsidRDefault="00847A87" w:rsidP="00847A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Ciblas katoļu baznīca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Dīķu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naktssikspārnis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2019</w:t>
            </w:r>
          </w:p>
        </w:tc>
      </w:tr>
      <w:tr w:rsidR="00847A87" w:rsidRPr="00D6363C" w:rsidTr="00D76D61">
        <w:tc>
          <w:tcPr>
            <w:tcW w:w="2840" w:type="dxa"/>
            <w:shd w:val="clear" w:color="auto" w:fill="auto"/>
          </w:tcPr>
          <w:p w:rsidR="00847A87" w:rsidRPr="00D6363C" w:rsidRDefault="00847A87" w:rsidP="00847A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Dagdas katoļu baznīca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Dīķu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naktssikspārnis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,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Natūza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 sikspārnis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2019</w:t>
            </w:r>
          </w:p>
        </w:tc>
      </w:tr>
      <w:tr w:rsidR="00847A87" w:rsidRPr="00D6363C" w:rsidTr="00D76D61">
        <w:tc>
          <w:tcPr>
            <w:tcW w:w="2840" w:type="dxa"/>
            <w:shd w:val="clear" w:color="auto" w:fill="auto"/>
          </w:tcPr>
          <w:p w:rsidR="00847A87" w:rsidRPr="00D6363C" w:rsidRDefault="00847A87" w:rsidP="00847A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Dzērbenes luterāņu baznīca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Dīķu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naktssikspārnis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,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Natūza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 sikspārnis, brūnais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garausainis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2019</w:t>
            </w:r>
          </w:p>
        </w:tc>
      </w:tr>
      <w:tr w:rsidR="00847A87" w:rsidRPr="00D6363C" w:rsidTr="00D76D61">
        <w:tc>
          <w:tcPr>
            <w:tcW w:w="2840" w:type="dxa"/>
            <w:shd w:val="clear" w:color="auto" w:fill="auto"/>
          </w:tcPr>
          <w:p w:rsidR="00847A87" w:rsidRPr="00D6363C" w:rsidRDefault="00847A87" w:rsidP="00847A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Gaigalavas katoļu baznīca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Dīķu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naktssikspārnis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2019</w:t>
            </w:r>
          </w:p>
        </w:tc>
      </w:tr>
      <w:tr w:rsidR="00847A87" w:rsidRPr="00D6363C" w:rsidTr="00D76D61">
        <w:tc>
          <w:tcPr>
            <w:tcW w:w="2840" w:type="dxa"/>
            <w:shd w:val="clear" w:color="auto" w:fill="auto"/>
          </w:tcPr>
          <w:p w:rsidR="00847A87" w:rsidRPr="00D6363C" w:rsidRDefault="00847A87" w:rsidP="00847A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Kaunatas katoļu baznīca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Dīķu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naktssikspārnis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,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Natūza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 sikspārnis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2019</w:t>
            </w:r>
          </w:p>
        </w:tc>
      </w:tr>
      <w:tr w:rsidR="00847A87" w:rsidRPr="00D6363C" w:rsidTr="00D76D61">
        <w:tc>
          <w:tcPr>
            <w:tcW w:w="2840" w:type="dxa"/>
            <w:shd w:val="clear" w:color="auto" w:fill="auto"/>
          </w:tcPr>
          <w:p w:rsidR="00847A87" w:rsidRPr="00D6363C" w:rsidRDefault="00847A87" w:rsidP="00847A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Kombuļu katoļu baznīca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Dīķu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naktssikspārnis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,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Natūza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 sikspārnis, brūnais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garausainis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2019</w:t>
            </w:r>
          </w:p>
        </w:tc>
      </w:tr>
      <w:tr w:rsidR="00847A87" w:rsidRPr="00D6363C" w:rsidTr="00D76D61">
        <w:tc>
          <w:tcPr>
            <w:tcW w:w="2840" w:type="dxa"/>
            <w:shd w:val="clear" w:color="auto" w:fill="auto"/>
          </w:tcPr>
          <w:p w:rsidR="00847A87" w:rsidRPr="00D6363C" w:rsidRDefault="00847A87" w:rsidP="00847A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Kovaļovas vecticībnieku baznīca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Dīķu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naktssikspārnis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,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Natūza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 sikspārnis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2019</w:t>
            </w:r>
          </w:p>
        </w:tc>
      </w:tr>
      <w:tr w:rsidR="00847A87" w:rsidRPr="00D6363C" w:rsidTr="00D76D61">
        <w:tc>
          <w:tcPr>
            <w:tcW w:w="2840" w:type="dxa"/>
            <w:shd w:val="clear" w:color="auto" w:fill="auto"/>
          </w:tcPr>
          <w:p w:rsidR="00847A87" w:rsidRPr="00D6363C" w:rsidRDefault="00847A87" w:rsidP="00847A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D6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Krustpils luterāņu baznīca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Dīķu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naktssikspārnis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2007</w:t>
            </w:r>
          </w:p>
        </w:tc>
      </w:tr>
      <w:tr w:rsidR="00847A87" w:rsidRPr="00D6363C" w:rsidTr="00D76D61">
        <w:tc>
          <w:tcPr>
            <w:tcW w:w="2840" w:type="dxa"/>
            <w:shd w:val="clear" w:color="auto" w:fill="auto"/>
          </w:tcPr>
          <w:p w:rsidR="00847A87" w:rsidRPr="00D6363C" w:rsidRDefault="00847A87" w:rsidP="00847A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D6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Lašu luterāņu baznīca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Dīķu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naktssikspārnis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2019</w:t>
            </w:r>
          </w:p>
        </w:tc>
      </w:tr>
      <w:tr w:rsidR="00847A87" w:rsidRPr="00D6363C" w:rsidTr="00D76D61">
        <w:tc>
          <w:tcPr>
            <w:tcW w:w="2840" w:type="dxa"/>
            <w:shd w:val="clear" w:color="auto" w:fill="auto"/>
          </w:tcPr>
          <w:p w:rsidR="00847A87" w:rsidRPr="00D6363C" w:rsidRDefault="00847A87" w:rsidP="00847A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Lūznavas muiža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Dīķu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naktssikspārnis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,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pigmejsikspārnis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2019</w:t>
            </w:r>
          </w:p>
        </w:tc>
      </w:tr>
      <w:tr w:rsidR="00847A87" w:rsidRPr="00D6363C" w:rsidTr="00D76D61">
        <w:tc>
          <w:tcPr>
            <w:tcW w:w="2840" w:type="dxa"/>
            <w:shd w:val="clear" w:color="auto" w:fill="auto"/>
          </w:tcPr>
          <w:p w:rsidR="00847A87" w:rsidRPr="00D6363C" w:rsidRDefault="00847A87" w:rsidP="00847A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Maltas (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Rozentovas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) katoļu baznīca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Dīķu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naktssikspārnis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2019</w:t>
            </w:r>
          </w:p>
        </w:tc>
      </w:tr>
      <w:tr w:rsidR="00847A87" w:rsidRPr="00D6363C" w:rsidTr="00D76D61">
        <w:tc>
          <w:tcPr>
            <w:tcW w:w="2840" w:type="dxa"/>
            <w:shd w:val="clear" w:color="auto" w:fill="auto"/>
          </w:tcPr>
          <w:p w:rsidR="00847A87" w:rsidRPr="00D6363C" w:rsidRDefault="00847A87" w:rsidP="00847A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Medumu katoļu baznīca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Dīķu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naktssikspārnis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,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Natūza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 sikspārnis,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pigmejsikspārnis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2019</w:t>
            </w:r>
          </w:p>
        </w:tc>
      </w:tr>
      <w:tr w:rsidR="00847A87" w:rsidRPr="00D6363C" w:rsidTr="00D76D61">
        <w:tc>
          <w:tcPr>
            <w:tcW w:w="2840" w:type="dxa"/>
            <w:shd w:val="clear" w:color="auto" w:fill="auto"/>
          </w:tcPr>
          <w:p w:rsidR="00847A87" w:rsidRPr="00D6363C" w:rsidRDefault="00847A87" w:rsidP="00847A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Nagļu katoļu baznīca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Dīķu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naktssikspārnis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2019</w:t>
            </w:r>
          </w:p>
        </w:tc>
      </w:tr>
      <w:tr w:rsidR="00847A87" w:rsidRPr="00D6363C" w:rsidTr="00D76D61">
        <w:tc>
          <w:tcPr>
            <w:tcW w:w="2840" w:type="dxa"/>
            <w:shd w:val="clear" w:color="auto" w:fill="auto"/>
          </w:tcPr>
          <w:p w:rsidR="00847A87" w:rsidRPr="00D6363C" w:rsidRDefault="00847A87" w:rsidP="00847A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Ņukšu (Pildas) katoļu baznīca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Dīķu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naktssikspārnis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2019</w:t>
            </w:r>
          </w:p>
        </w:tc>
      </w:tr>
      <w:tr w:rsidR="00847A87" w:rsidRPr="00D6363C" w:rsidTr="00D76D61">
        <w:tc>
          <w:tcPr>
            <w:tcW w:w="2840" w:type="dxa"/>
            <w:shd w:val="clear" w:color="auto" w:fill="auto"/>
          </w:tcPr>
          <w:p w:rsidR="00847A87" w:rsidRPr="00D6363C" w:rsidRDefault="00847A87" w:rsidP="00847A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Peipiņu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katoļu baznīca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Dīķu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naktssikspārnis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,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Natūza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 sikspārnis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2019</w:t>
            </w:r>
          </w:p>
        </w:tc>
      </w:tr>
      <w:tr w:rsidR="00847A87" w:rsidRPr="00D6363C" w:rsidTr="00D76D61">
        <w:tc>
          <w:tcPr>
            <w:tcW w:w="2840" w:type="dxa"/>
            <w:shd w:val="clear" w:color="auto" w:fill="auto"/>
          </w:tcPr>
          <w:p w:rsidR="00847A87" w:rsidRPr="00D6363C" w:rsidRDefault="00847A87" w:rsidP="00847A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Prezmas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katoļu baznīca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Dīķu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naktssikspārnis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,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Natūza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 sikspārnis, brūnais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garausainis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2019</w:t>
            </w:r>
          </w:p>
        </w:tc>
      </w:tr>
      <w:tr w:rsidR="00847A87" w:rsidRPr="00D6363C" w:rsidTr="00D76D61">
        <w:tc>
          <w:tcPr>
            <w:tcW w:w="2840" w:type="dxa"/>
            <w:shd w:val="clear" w:color="auto" w:fill="auto"/>
          </w:tcPr>
          <w:p w:rsidR="00847A87" w:rsidRPr="00D6363C" w:rsidRDefault="00847A87" w:rsidP="00847A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Rikavas katoļu baznīca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Dīķu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naktssikspārnis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,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Natūza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 sikspārnis,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pigmejsikspārnis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, brūnais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garausainis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2019</w:t>
            </w:r>
          </w:p>
        </w:tc>
      </w:tr>
      <w:tr w:rsidR="00847A87" w:rsidRPr="00D6363C" w:rsidTr="00D76D61">
        <w:tc>
          <w:tcPr>
            <w:tcW w:w="2840" w:type="dxa"/>
            <w:shd w:val="clear" w:color="auto" w:fill="auto"/>
          </w:tcPr>
          <w:p w:rsidR="00847A87" w:rsidRPr="00D6363C" w:rsidRDefault="00847A87" w:rsidP="00847A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Silenes katoļu baznīca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Dīķu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naktssikspārnis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,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Natūza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 sikspārnis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2017</w:t>
            </w:r>
          </w:p>
        </w:tc>
      </w:tr>
      <w:tr w:rsidR="00847A87" w:rsidRPr="00D6363C" w:rsidTr="00D76D61">
        <w:tc>
          <w:tcPr>
            <w:tcW w:w="2840" w:type="dxa"/>
            <w:shd w:val="clear" w:color="auto" w:fill="auto"/>
          </w:tcPr>
          <w:p w:rsidR="00847A87" w:rsidRPr="00D6363C" w:rsidRDefault="00847A87" w:rsidP="00847A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Sīķeles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luterāņu baznīca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Natūza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 sikspārnis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2019</w:t>
            </w:r>
          </w:p>
        </w:tc>
      </w:tr>
      <w:tr w:rsidR="00847A87" w:rsidRPr="00D6363C" w:rsidTr="00D76D61">
        <w:tc>
          <w:tcPr>
            <w:tcW w:w="2840" w:type="dxa"/>
            <w:shd w:val="clear" w:color="auto" w:fill="auto"/>
          </w:tcPr>
          <w:p w:rsidR="00847A87" w:rsidRPr="00D6363C" w:rsidRDefault="00847A87" w:rsidP="00847A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Stoļerovas katoļu baznīca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Dīķu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naktssikspārnis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2019</w:t>
            </w:r>
          </w:p>
        </w:tc>
      </w:tr>
      <w:tr w:rsidR="00847A87" w:rsidRPr="00D6363C" w:rsidTr="00D76D61">
        <w:tc>
          <w:tcPr>
            <w:tcW w:w="2840" w:type="dxa"/>
            <w:shd w:val="clear" w:color="auto" w:fill="auto"/>
          </w:tcPr>
          <w:p w:rsidR="00847A87" w:rsidRPr="00D6363C" w:rsidRDefault="00847A87" w:rsidP="00847A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D6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Kaplavas pareizticīgo baznīca</w:t>
            </w:r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Dīķu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naktssikspārnis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,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Natūza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 xml:space="preserve"> sikspārnis,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pigmejsikspārnis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847A87" w:rsidRPr="00D6363C" w:rsidRDefault="00847A87" w:rsidP="00D76D6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8"/>
                <w:lang w:val="lv-LV"/>
              </w:rPr>
              <w:t>2019</w:t>
            </w:r>
          </w:p>
        </w:tc>
      </w:tr>
    </w:tbl>
    <w:p w:rsidR="00847A87" w:rsidRPr="00D6363C" w:rsidRDefault="00847A87" w:rsidP="00847A8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val="lv-LV"/>
        </w:rPr>
      </w:pPr>
    </w:p>
    <w:p w:rsidR="00F70FBA" w:rsidRDefault="00F70FBA"/>
    <w:sectPr w:rsidR="00F70F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40C58"/>
    <w:multiLevelType w:val="hybridMultilevel"/>
    <w:tmpl w:val="4D1C7BC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3E"/>
    <w:rsid w:val="00037B3E"/>
    <w:rsid w:val="002F31F9"/>
    <w:rsid w:val="00847A87"/>
    <w:rsid w:val="00F7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A443C-B598-4DAF-B1D3-49FBAA08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A8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DE24E5771DEA48B34C4F1720D2A691" ma:contentTypeVersion="12" ma:contentTypeDescription="Izveidot jaunu dokumentu." ma:contentTypeScope="" ma:versionID="a1895fd56626394d9981b32bd55886ad">
  <xsd:schema xmlns:xsd="http://www.w3.org/2001/XMLSchema" xmlns:xs="http://www.w3.org/2001/XMLSchema" xmlns:p="http://schemas.microsoft.com/office/2006/metadata/properties" xmlns:ns2="b3698a70-46f9-4b4d-9f82-082f514fa505" xmlns:ns3="2bba59d8-960e-497e-897f-77a0b0db6ff9" targetNamespace="http://schemas.microsoft.com/office/2006/metadata/properties" ma:root="true" ma:fieldsID="47c86905e58af7b17188ec9bda67ba84" ns2:_="" ns3:_="">
    <xsd:import namespace="b3698a70-46f9-4b4d-9f82-082f514fa505"/>
    <xsd:import namespace="2bba59d8-960e-497e-897f-77a0b0db6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98a70-46f9-4b4d-9f82-082f514fa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a59d8-960e-497e-897f-77a0b0db6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26F43F-3322-4D67-979F-BBD832740A40}"/>
</file>

<file path=customXml/itemProps2.xml><?xml version="1.0" encoding="utf-8"?>
<ds:datastoreItem xmlns:ds="http://schemas.openxmlformats.org/officeDocument/2006/customXml" ds:itemID="{99D84CAC-D451-4886-94E7-D9422CEF248F}"/>
</file>

<file path=customXml/itemProps3.xml><?xml version="1.0" encoding="utf-8"?>
<ds:datastoreItem xmlns:ds="http://schemas.openxmlformats.org/officeDocument/2006/customXml" ds:itemID="{47DC3B3B-5AF4-4265-B1FA-4822EEF105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1198</Words>
  <Characters>684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Ēkas – kultūras pieminekļi, kuras apdzīvo sikspārņu mātīšu kolonijas</vt:lpstr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Ēkas – kultūras pieminekļi, kuras apdzīvo sikspārņu mātīšu kolonijas</dc:title>
  <dc:subject>Pielikums Nr. 3</dc:subject>
  <dc:creator>Dmitrijs Dmitrijevs</dc:creator>
  <cp:keywords/>
  <dc:description/>
  <cp:lastModifiedBy>Linda Teša</cp:lastModifiedBy>
  <cp:revision>2</cp:revision>
  <dcterms:created xsi:type="dcterms:W3CDTF">2020-09-23T11:49:00Z</dcterms:created>
  <dcterms:modified xsi:type="dcterms:W3CDTF">2020-09-23T11:49:00Z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0x01010058DE24E5771DEA48B34C4F1720D2A691</vt:lpwstr>
  </property>
</Properties>
</file>